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300" w:rsidRPr="001F0F6F" w:rsidRDefault="009D11D0" w:rsidP="009D11D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F0F6F">
        <w:rPr>
          <w:rFonts w:ascii="Times New Roman" w:hAnsi="Times New Roman" w:cs="Times New Roman"/>
          <w:b/>
          <w:sz w:val="26"/>
          <w:szCs w:val="26"/>
        </w:rPr>
        <w:t>План семинара</w:t>
      </w:r>
    </w:p>
    <w:p w:rsidR="003D3D21" w:rsidRPr="001F0F6F" w:rsidRDefault="009D11D0" w:rsidP="009D11D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F0F6F">
        <w:rPr>
          <w:rFonts w:ascii="Times New Roman" w:hAnsi="Times New Roman" w:cs="Times New Roman"/>
          <w:b/>
          <w:sz w:val="26"/>
          <w:szCs w:val="26"/>
        </w:rPr>
        <w:t xml:space="preserve">«Формирование и развитие универсальных учебных действий </w:t>
      </w:r>
    </w:p>
    <w:p w:rsidR="009D11D0" w:rsidRPr="001F0F6F" w:rsidRDefault="009D11D0" w:rsidP="009D11D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F0F6F">
        <w:rPr>
          <w:rFonts w:ascii="Times New Roman" w:hAnsi="Times New Roman" w:cs="Times New Roman"/>
          <w:b/>
          <w:sz w:val="26"/>
          <w:szCs w:val="26"/>
        </w:rPr>
        <w:t>средствами СДО»</w:t>
      </w:r>
      <w:r w:rsidR="00EC2035" w:rsidRPr="001F0F6F">
        <w:rPr>
          <w:rFonts w:ascii="Times New Roman" w:hAnsi="Times New Roman" w:cs="Times New Roman"/>
          <w:b/>
          <w:sz w:val="26"/>
          <w:szCs w:val="26"/>
        </w:rPr>
        <w:t xml:space="preserve"> 13.03.2013</w:t>
      </w:r>
    </w:p>
    <w:p w:rsidR="009D11D0" w:rsidRPr="001F0F6F" w:rsidRDefault="00EC2035" w:rsidP="00EC203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F0F6F">
        <w:rPr>
          <w:rFonts w:ascii="Times New Roman" w:hAnsi="Times New Roman" w:cs="Times New Roman"/>
          <w:b/>
          <w:sz w:val="26"/>
          <w:szCs w:val="26"/>
        </w:rPr>
        <w:t>на базе МБОУ «Новополтавская СОШ»</w:t>
      </w:r>
    </w:p>
    <w:p w:rsidR="003D3D21" w:rsidRPr="001F0F6F" w:rsidRDefault="003D3D21" w:rsidP="003D3D21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</w:p>
    <w:tbl>
      <w:tblPr>
        <w:tblStyle w:val="a3"/>
        <w:tblW w:w="0" w:type="auto"/>
        <w:tblInd w:w="-318" w:type="dxa"/>
        <w:tblLook w:val="04A0"/>
      </w:tblPr>
      <w:tblGrid>
        <w:gridCol w:w="783"/>
        <w:gridCol w:w="3857"/>
        <w:gridCol w:w="4330"/>
        <w:gridCol w:w="919"/>
      </w:tblGrid>
      <w:tr w:rsidR="00613691" w:rsidRPr="001F0F6F" w:rsidTr="00A35A00">
        <w:tc>
          <w:tcPr>
            <w:tcW w:w="783" w:type="dxa"/>
          </w:tcPr>
          <w:p w:rsidR="001871F6" w:rsidRPr="001F0F6F" w:rsidRDefault="00BC1184" w:rsidP="008206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F0F6F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0" w:type="auto"/>
          </w:tcPr>
          <w:p w:rsidR="001871F6" w:rsidRPr="001F0F6F" w:rsidRDefault="001871F6" w:rsidP="008206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F0F6F">
              <w:rPr>
                <w:rFonts w:ascii="Times New Roman" w:hAnsi="Times New Roman" w:cs="Times New Roman"/>
                <w:sz w:val="26"/>
                <w:szCs w:val="26"/>
              </w:rPr>
              <w:t xml:space="preserve">Этапы </w:t>
            </w:r>
          </w:p>
        </w:tc>
        <w:tc>
          <w:tcPr>
            <w:tcW w:w="0" w:type="auto"/>
          </w:tcPr>
          <w:p w:rsidR="001871F6" w:rsidRPr="001F0F6F" w:rsidRDefault="001F0F6F" w:rsidP="008206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F0F6F">
              <w:rPr>
                <w:rFonts w:ascii="Times New Roman" w:hAnsi="Times New Roman" w:cs="Times New Roman"/>
                <w:sz w:val="26"/>
                <w:szCs w:val="26"/>
              </w:rPr>
              <w:t>Ответственный</w:t>
            </w:r>
            <w:proofErr w:type="gramEnd"/>
            <w:r w:rsidRPr="001F0F6F">
              <w:rPr>
                <w:rFonts w:ascii="Times New Roman" w:hAnsi="Times New Roman" w:cs="Times New Roman"/>
                <w:sz w:val="26"/>
                <w:szCs w:val="26"/>
              </w:rPr>
              <w:t xml:space="preserve">  за  проведение</w:t>
            </w:r>
          </w:p>
        </w:tc>
        <w:tc>
          <w:tcPr>
            <w:tcW w:w="0" w:type="auto"/>
          </w:tcPr>
          <w:p w:rsidR="001871F6" w:rsidRPr="001F0F6F" w:rsidRDefault="001871F6" w:rsidP="008206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F0F6F">
              <w:rPr>
                <w:rFonts w:ascii="Times New Roman" w:hAnsi="Times New Roman" w:cs="Times New Roman"/>
                <w:sz w:val="26"/>
                <w:szCs w:val="26"/>
              </w:rPr>
              <w:t>Время</w:t>
            </w:r>
          </w:p>
        </w:tc>
      </w:tr>
      <w:tr w:rsidR="00613691" w:rsidRPr="001F0F6F" w:rsidTr="00A35A00">
        <w:tc>
          <w:tcPr>
            <w:tcW w:w="783" w:type="dxa"/>
          </w:tcPr>
          <w:p w:rsidR="001871F6" w:rsidRPr="001F0F6F" w:rsidRDefault="00BC1184" w:rsidP="008206F8">
            <w:pPr>
              <w:tabs>
                <w:tab w:val="left" w:pos="30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F0F6F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0" w:type="auto"/>
          </w:tcPr>
          <w:p w:rsidR="001871F6" w:rsidRPr="001F0F6F" w:rsidRDefault="001871F6" w:rsidP="008206F8">
            <w:pPr>
              <w:tabs>
                <w:tab w:val="left" w:pos="30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F0F6F">
              <w:rPr>
                <w:rFonts w:ascii="Times New Roman" w:hAnsi="Times New Roman" w:cs="Times New Roman"/>
                <w:sz w:val="26"/>
                <w:szCs w:val="26"/>
              </w:rPr>
              <w:t>Установочный  доклад</w:t>
            </w:r>
          </w:p>
          <w:p w:rsidR="001871F6" w:rsidRPr="001F0F6F" w:rsidRDefault="001871F6" w:rsidP="008206F8">
            <w:pPr>
              <w:pStyle w:val="a4"/>
              <w:tabs>
                <w:tab w:val="left" w:pos="307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1F0F6F">
              <w:rPr>
                <w:rFonts w:ascii="Times New Roman" w:hAnsi="Times New Roman" w:cs="Times New Roman"/>
                <w:sz w:val="26"/>
                <w:szCs w:val="26"/>
              </w:rPr>
              <w:t>«Посткурсовая работа педагогов как  условие реализации требований ФГОС к планированию результатов освоения основной образовательной программы»</w:t>
            </w:r>
          </w:p>
        </w:tc>
        <w:tc>
          <w:tcPr>
            <w:tcW w:w="0" w:type="auto"/>
          </w:tcPr>
          <w:p w:rsidR="001871F6" w:rsidRPr="001F0F6F" w:rsidRDefault="001871F6" w:rsidP="008206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F0F6F">
              <w:rPr>
                <w:rFonts w:ascii="Times New Roman" w:hAnsi="Times New Roman" w:cs="Times New Roman"/>
                <w:sz w:val="26"/>
                <w:szCs w:val="26"/>
              </w:rPr>
              <w:t>Зыкова Марина  Евгеньевна, заместитель  директора МБОУ «Новополтавская СОШ»  по УВР</w:t>
            </w:r>
          </w:p>
        </w:tc>
        <w:tc>
          <w:tcPr>
            <w:tcW w:w="0" w:type="auto"/>
          </w:tcPr>
          <w:p w:rsidR="001871F6" w:rsidRPr="001F0F6F" w:rsidRDefault="001871F6" w:rsidP="008206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F0F6F">
              <w:rPr>
                <w:rFonts w:ascii="Times New Roman" w:hAnsi="Times New Roman" w:cs="Times New Roman"/>
                <w:sz w:val="26"/>
                <w:szCs w:val="26"/>
              </w:rPr>
              <w:t>9.30</w:t>
            </w:r>
          </w:p>
        </w:tc>
      </w:tr>
      <w:tr w:rsidR="00613691" w:rsidRPr="001F0F6F" w:rsidTr="00A35A00">
        <w:tc>
          <w:tcPr>
            <w:tcW w:w="783" w:type="dxa"/>
          </w:tcPr>
          <w:p w:rsidR="001871F6" w:rsidRPr="001F0F6F" w:rsidRDefault="001871F6" w:rsidP="008206F8">
            <w:pPr>
              <w:pStyle w:val="a4"/>
              <w:numPr>
                <w:ilvl w:val="0"/>
                <w:numId w:val="1"/>
              </w:numPr>
              <w:tabs>
                <w:tab w:val="left" w:pos="269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0" w:type="auto"/>
          </w:tcPr>
          <w:p w:rsidR="001871F6" w:rsidRPr="001F0F6F" w:rsidRDefault="001871F6" w:rsidP="008206F8">
            <w:pPr>
              <w:tabs>
                <w:tab w:val="left" w:pos="26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F0F6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1F0F6F">
              <w:rPr>
                <w:rFonts w:ascii="Times New Roman" w:hAnsi="Times New Roman" w:cs="Times New Roman"/>
                <w:sz w:val="26"/>
                <w:szCs w:val="26"/>
              </w:rPr>
              <w:t xml:space="preserve"> лента открытых уроков:</w:t>
            </w:r>
          </w:p>
          <w:p w:rsidR="001871F6" w:rsidRPr="001F0F6F" w:rsidRDefault="001871F6" w:rsidP="006659F3">
            <w:pPr>
              <w:pStyle w:val="a4"/>
              <w:numPr>
                <w:ilvl w:val="0"/>
                <w:numId w:val="6"/>
              </w:numPr>
              <w:tabs>
                <w:tab w:val="left" w:pos="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F0F6F">
              <w:rPr>
                <w:rFonts w:ascii="Times New Roman" w:hAnsi="Times New Roman" w:cs="Times New Roman"/>
                <w:sz w:val="26"/>
                <w:szCs w:val="26"/>
              </w:rPr>
              <w:t>Урок математики в 3 классе «Письменная нумерация чисел в пределах 1000»</w:t>
            </w:r>
          </w:p>
          <w:p w:rsidR="001871F6" w:rsidRPr="001F0F6F" w:rsidRDefault="001871F6" w:rsidP="006659F3">
            <w:pPr>
              <w:pStyle w:val="a4"/>
              <w:numPr>
                <w:ilvl w:val="0"/>
                <w:numId w:val="6"/>
              </w:numPr>
              <w:tabs>
                <w:tab w:val="left" w:pos="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F0F6F">
              <w:rPr>
                <w:rFonts w:ascii="Times New Roman" w:hAnsi="Times New Roman" w:cs="Times New Roman"/>
                <w:sz w:val="26"/>
                <w:szCs w:val="26"/>
              </w:rPr>
              <w:t>Урок русского языка в 4 классе «Что мы знаем про глагол?!»</w:t>
            </w:r>
          </w:p>
          <w:p w:rsidR="001871F6" w:rsidRPr="001F0F6F" w:rsidRDefault="001871F6" w:rsidP="006659F3">
            <w:pPr>
              <w:pStyle w:val="a4"/>
              <w:numPr>
                <w:ilvl w:val="0"/>
                <w:numId w:val="6"/>
              </w:numPr>
              <w:tabs>
                <w:tab w:val="left" w:pos="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F0F6F">
              <w:rPr>
                <w:rFonts w:ascii="Times New Roman" w:hAnsi="Times New Roman" w:cs="Times New Roman"/>
                <w:sz w:val="26"/>
                <w:szCs w:val="26"/>
              </w:rPr>
              <w:t>Урок английского языка в 7 классе «Способы выражения будущего времени».</w:t>
            </w:r>
          </w:p>
        </w:tc>
        <w:tc>
          <w:tcPr>
            <w:tcW w:w="0" w:type="auto"/>
          </w:tcPr>
          <w:p w:rsidR="00BC1184" w:rsidRPr="001F0F6F" w:rsidRDefault="00BC1184" w:rsidP="008206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871F6" w:rsidRPr="001F0F6F" w:rsidRDefault="001871F6" w:rsidP="008206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F0F6F">
              <w:rPr>
                <w:rFonts w:ascii="Times New Roman" w:hAnsi="Times New Roman" w:cs="Times New Roman"/>
                <w:sz w:val="26"/>
                <w:szCs w:val="26"/>
              </w:rPr>
              <w:t>Погосян Галина Михайловна</w:t>
            </w:r>
          </w:p>
          <w:p w:rsidR="001871F6" w:rsidRPr="001F0F6F" w:rsidRDefault="001871F6" w:rsidP="008206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1184" w:rsidRPr="001F0F6F" w:rsidRDefault="00BC1184" w:rsidP="008206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871F6" w:rsidRPr="001F0F6F" w:rsidRDefault="001871F6" w:rsidP="008206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F0F6F">
              <w:rPr>
                <w:rFonts w:ascii="Times New Roman" w:hAnsi="Times New Roman" w:cs="Times New Roman"/>
                <w:sz w:val="26"/>
                <w:szCs w:val="26"/>
              </w:rPr>
              <w:t>Свешникова Людмила Викторовна</w:t>
            </w:r>
          </w:p>
          <w:p w:rsidR="001871F6" w:rsidRPr="001F0F6F" w:rsidRDefault="001871F6" w:rsidP="008206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35A00" w:rsidRDefault="00A35A00" w:rsidP="008206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871F6" w:rsidRPr="001F0F6F" w:rsidRDefault="001871F6" w:rsidP="008206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F0F6F">
              <w:rPr>
                <w:rFonts w:ascii="Times New Roman" w:hAnsi="Times New Roman" w:cs="Times New Roman"/>
                <w:sz w:val="26"/>
                <w:szCs w:val="26"/>
              </w:rPr>
              <w:t>Созинова Ирина Викторовна</w:t>
            </w:r>
          </w:p>
        </w:tc>
        <w:tc>
          <w:tcPr>
            <w:tcW w:w="0" w:type="auto"/>
          </w:tcPr>
          <w:p w:rsidR="001871F6" w:rsidRPr="001F0F6F" w:rsidRDefault="001871F6" w:rsidP="008206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F0F6F">
              <w:rPr>
                <w:rFonts w:ascii="Times New Roman" w:hAnsi="Times New Roman" w:cs="Times New Roman"/>
                <w:sz w:val="26"/>
                <w:szCs w:val="26"/>
              </w:rPr>
              <w:t>9.40</w:t>
            </w:r>
          </w:p>
        </w:tc>
      </w:tr>
      <w:tr w:rsidR="00613691" w:rsidRPr="001F0F6F" w:rsidTr="00A35A00">
        <w:tc>
          <w:tcPr>
            <w:tcW w:w="783" w:type="dxa"/>
          </w:tcPr>
          <w:p w:rsidR="001871F6" w:rsidRPr="001F0F6F" w:rsidRDefault="001871F6" w:rsidP="008206F8">
            <w:pPr>
              <w:pStyle w:val="a4"/>
              <w:numPr>
                <w:ilvl w:val="0"/>
                <w:numId w:val="1"/>
              </w:numPr>
              <w:tabs>
                <w:tab w:val="left" w:pos="269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0" w:type="auto"/>
          </w:tcPr>
          <w:p w:rsidR="001871F6" w:rsidRPr="001F0F6F" w:rsidRDefault="001871F6" w:rsidP="008206F8">
            <w:pPr>
              <w:tabs>
                <w:tab w:val="left" w:pos="26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F0F6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II </w:t>
            </w:r>
            <w:r w:rsidRPr="001F0F6F">
              <w:rPr>
                <w:rFonts w:ascii="Times New Roman" w:hAnsi="Times New Roman" w:cs="Times New Roman"/>
                <w:sz w:val="26"/>
                <w:szCs w:val="26"/>
              </w:rPr>
              <w:t>лента открытых уроков:</w:t>
            </w:r>
          </w:p>
          <w:p w:rsidR="001871F6" w:rsidRPr="001F0F6F" w:rsidRDefault="001871F6" w:rsidP="006659F3">
            <w:pPr>
              <w:pStyle w:val="a4"/>
              <w:numPr>
                <w:ilvl w:val="0"/>
                <w:numId w:val="5"/>
              </w:numPr>
              <w:tabs>
                <w:tab w:val="left" w:pos="269"/>
              </w:tabs>
              <w:ind w:left="266"/>
              <w:rPr>
                <w:rFonts w:ascii="Times New Roman" w:hAnsi="Times New Roman" w:cs="Times New Roman"/>
                <w:sz w:val="26"/>
                <w:szCs w:val="26"/>
              </w:rPr>
            </w:pPr>
            <w:r w:rsidRPr="001F0F6F">
              <w:rPr>
                <w:rFonts w:ascii="Times New Roman" w:hAnsi="Times New Roman" w:cs="Times New Roman"/>
                <w:sz w:val="26"/>
                <w:szCs w:val="26"/>
              </w:rPr>
              <w:t>Урок чтения во 2 классе «</w:t>
            </w:r>
            <w:r w:rsidR="00964035" w:rsidRPr="001F0F6F">
              <w:rPr>
                <w:rFonts w:ascii="Times New Roman" w:hAnsi="Times New Roman" w:cs="Times New Roman"/>
                <w:sz w:val="26"/>
                <w:szCs w:val="26"/>
              </w:rPr>
              <w:t>Люблю природу русскую. Весна</w:t>
            </w:r>
            <w:r w:rsidRPr="001F0F6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1871F6" w:rsidRPr="001F0F6F" w:rsidRDefault="001871F6" w:rsidP="006659F3">
            <w:pPr>
              <w:pStyle w:val="a4"/>
              <w:numPr>
                <w:ilvl w:val="0"/>
                <w:numId w:val="5"/>
              </w:numPr>
              <w:tabs>
                <w:tab w:val="left" w:pos="269"/>
              </w:tabs>
              <w:ind w:left="266"/>
              <w:rPr>
                <w:rFonts w:ascii="Times New Roman" w:hAnsi="Times New Roman" w:cs="Times New Roman"/>
                <w:sz w:val="26"/>
                <w:szCs w:val="26"/>
              </w:rPr>
            </w:pPr>
            <w:r w:rsidRPr="001F0F6F">
              <w:rPr>
                <w:rFonts w:ascii="Times New Roman" w:hAnsi="Times New Roman" w:cs="Times New Roman"/>
                <w:sz w:val="26"/>
                <w:szCs w:val="26"/>
              </w:rPr>
              <w:t>Урок биологии в 6 классе «Движения растений»</w:t>
            </w:r>
          </w:p>
          <w:p w:rsidR="001871F6" w:rsidRPr="001F0F6F" w:rsidRDefault="001871F6" w:rsidP="006659F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266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1F0F6F">
              <w:rPr>
                <w:rFonts w:ascii="Times New Roman" w:hAnsi="Times New Roman" w:cs="Times New Roman"/>
                <w:sz w:val="26"/>
                <w:szCs w:val="26"/>
              </w:rPr>
              <w:t>Урок русского языка в 9 классе «Сложные предложения»</w:t>
            </w:r>
          </w:p>
        </w:tc>
        <w:tc>
          <w:tcPr>
            <w:tcW w:w="0" w:type="auto"/>
          </w:tcPr>
          <w:p w:rsidR="00BC1184" w:rsidRPr="001F0F6F" w:rsidRDefault="00BC1184" w:rsidP="008206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871F6" w:rsidRPr="001F0F6F" w:rsidRDefault="001871F6" w:rsidP="008206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F0F6F">
              <w:rPr>
                <w:rFonts w:ascii="Times New Roman" w:hAnsi="Times New Roman" w:cs="Times New Roman"/>
                <w:sz w:val="26"/>
                <w:szCs w:val="26"/>
              </w:rPr>
              <w:t>Ленкова Елена Александровна</w:t>
            </w:r>
          </w:p>
          <w:p w:rsidR="001871F6" w:rsidRPr="001F0F6F" w:rsidRDefault="001871F6" w:rsidP="008206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35A00" w:rsidRDefault="00A35A00" w:rsidP="008206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871F6" w:rsidRPr="001F0F6F" w:rsidRDefault="001871F6" w:rsidP="008206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F0F6F">
              <w:rPr>
                <w:rFonts w:ascii="Times New Roman" w:hAnsi="Times New Roman" w:cs="Times New Roman"/>
                <w:sz w:val="26"/>
                <w:szCs w:val="26"/>
              </w:rPr>
              <w:t>Зыкова Марина Евгеньевна</w:t>
            </w:r>
          </w:p>
          <w:p w:rsidR="001871F6" w:rsidRPr="001F0F6F" w:rsidRDefault="001871F6" w:rsidP="008206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35A00" w:rsidRDefault="00A35A00" w:rsidP="008206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871F6" w:rsidRPr="001F0F6F" w:rsidRDefault="001871F6" w:rsidP="008206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F0F6F">
              <w:rPr>
                <w:rFonts w:ascii="Times New Roman" w:hAnsi="Times New Roman" w:cs="Times New Roman"/>
                <w:sz w:val="26"/>
                <w:szCs w:val="26"/>
              </w:rPr>
              <w:t>Варзина</w:t>
            </w:r>
            <w:proofErr w:type="spellEnd"/>
            <w:r w:rsidRPr="001F0F6F">
              <w:rPr>
                <w:rFonts w:ascii="Times New Roman" w:hAnsi="Times New Roman" w:cs="Times New Roman"/>
                <w:sz w:val="26"/>
                <w:szCs w:val="26"/>
              </w:rPr>
              <w:t xml:space="preserve"> Людмила Владимировна</w:t>
            </w:r>
          </w:p>
        </w:tc>
        <w:tc>
          <w:tcPr>
            <w:tcW w:w="0" w:type="auto"/>
          </w:tcPr>
          <w:p w:rsidR="001871F6" w:rsidRPr="001F0F6F" w:rsidRDefault="001871F6" w:rsidP="008206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F0F6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61644" w:rsidRPr="001F0F6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1F0F6F">
              <w:rPr>
                <w:rFonts w:ascii="Times New Roman" w:hAnsi="Times New Roman" w:cs="Times New Roman"/>
                <w:sz w:val="26"/>
                <w:szCs w:val="26"/>
              </w:rPr>
              <w:t>.30</w:t>
            </w:r>
          </w:p>
        </w:tc>
      </w:tr>
      <w:tr w:rsidR="00613691" w:rsidRPr="001F0F6F" w:rsidTr="00A35A00">
        <w:tc>
          <w:tcPr>
            <w:tcW w:w="783" w:type="dxa"/>
          </w:tcPr>
          <w:p w:rsidR="001871F6" w:rsidRPr="001F0F6F" w:rsidRDefault="001871F6" w:rsidP="008206F8">
            <w:pPr>
              <w:pStyle w:val="a4"/>
              <w:numPr>
                <w:ilvl w:val="0"/>
                <w:numId w:val="1"/>
              </w:numPr>
              <w:tabs>
                <w:tab w:val="left" w:pos="345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1871F6" w:rsidRPr="001F0F6F" w:rsidRDefault="001871F6" w:rsidP="008206F8">
            <w:pPr>
              <w:tabs>
                <w:tab w:val="left" w:pos="3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F0F6F">
              <w:rPr>
                <w:rFonts w:ascii="Times New Roman" w:hAnsi="Times New Roman" w:cs="Times New Roman"/>
                <w:sz w:val="26"/>
                <w:szCs w:val="26"/>
              </w:rPr>
              <w:t>Круглый стол «Анализ и самоанализ использования заданий в Способе диалектического обучения для формирования и развития УУД на различных этапах урока»</w:t>
            </w:r>
          </w:p>
        </w:tc>
        <w:tc>
          <w:tcPr>
            <w:tcW w:w="0" w:type="auto"/>
          </w:tcPr>
          <w:p w:rsidR="001871F6" w:rsidRDefault="00A35A00" w:rsidP="008206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F0F6F">
              <w:rPr>
                <w:rFonts w:ascii="Times New Roman" w:hAnsi="Times New Roman" w:cs="Times New Roman"/>
                <w:sz w:val="26"/>
                <w:szCs w:val="26"/>
              </w:rPr>
              <w:t>Зыкова Марина  Евгеньевна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A35A00" w:rsidRPr="001F0F6F" w:rsidRDefault="00A35A00" w:rsidP="008206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F0F6F">
              <w:rPr>
                <w:rFonts w:ascii="Times New Roman" w:hAnsi="Times New Roman" w:cs="Times New Roman"/>
                <w:sz w:val="26"/>
                <w:szCs w:val="26"/>
              </w:rPr>
              <w:t>Еременко Елена Юрьевна</w:t>
            </w:r>
          </w:p>
        </w:tc>
        <w:tc>
          <w:tcPr>
            <w:tcW w:w="0" w:type="auto"/>
          </w:tcPr>
          <w:p w:rsidR="001871F6" w:rsidRPr="001F0F6F" w:rsidRDefault="001871F6" w:rsidP="008206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F0F6F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  <w:r w:rsidR="00D614B8" w:rsidRPr="001F0F6F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613691" w:rsidRPr="001F0F6F" w:rsidTr="00A35A00">
        <w:tc>
          <w:tcPr>
            <w:tcW w:w="783" w:type="dxa"/>
          </w:tcPr>
          <w:p w:rsidR="001871F6" w:rsidRPr="001F0F6F" w:rsidRDefault="00BC1184" w:rsidP="008206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1F0F6F">
              <w:rPr>
                <w:rFonts w:ascii="Times New Roman" w:hAnsi="Times New Roman" w:cs="Times New Roman"/>
                <w:iCs/>
                <w:sz w:val="26"/>
                <w:szCs w:val="26"/>
              </w:rPr>
              <w:t>5.</w:t>
            </w:r>
          </w:p>
        </w:tc>
        <w:tc>
          <w:tcPr>
            <w:tcW w:w="0" w:type="auto"/>
          </w:tcPr>
          <w:p w:rsidR="001871F6" w:rsidRPr="001F0F6F" w:rsidRDefault="00613691" w:rsidP="008206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1F0F6F">
              <w:rPr>
                <w:rFonts w:ascii="Times New Roman" w:hAnsi="Times New Roman" w:cs="Times New Roman"/>
                <w:iCs/>
                <w:sz w:val="26"/>
                <w:szCs w:val="26"/>
              </w:rPr>
              <w:t>Сообщение «</w:t>
            </w:r>
            <w:r w:rsidR="001871F6" w:rsidRPr="001F0F6F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Формирование </w:t>
            </w:r>
            <w:proofErr w:type="gramStart"/>
            <w:r w:rsidRPr="001F0F6F">
              <w:rPr>
                <w:rFonts w:ascii="Times New Roman" w:hAnsi="Times New Roman" w:cs="Times New Roman"/>
                <w:iCs/>
                <w:sz w:val="26"/>
                <w:szCs w:val="26"/>
              </w:rPr>
              <w:t>п</w:t>
            </w:r>
            <w:r w:rsidR="001871F6" w:rsidRPr="001F0F6F">
              <w:rPr>
                <w:rFonts w:ascii="Times New Roman" w:hAnsi="Times New Roman" w:cs="Times New Roman"/>
                <w:iCs/>
                <w:sz w:val="26"/>
                <w:szCs w:val="26"/>
              </w:rPr>
              <w:t>ознавательных</w:t>
            </w:r>
            <w:proofErr w:type="gramEnd"/>
            <w:r w:rsidR="001871F6" w:rsidRPr="001F0F6F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УУД средствами СДО. </w:t>
            </w:r>
          </w:p>
          <w:p w:rsidR="001871F6" w:rsidRPr="001F0F6F" w:rsidRDefault="001871F6" w:rsidP="008206F8">
            <w:pPr>
              <w:tabs>
                <w:tab w:val="left" w:pos="26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F0F6F">
              <w:rPr>
                <w:rFonts w:ascii="Times New Roman" w:hAnsi="Times New Roman" w:cs="Times New Roman"/>
                <w:iCs/>
                <w:sz w:val="26"/>
                <w:szCs w:val="26"/>
              </w:rPr>
              <w:t>По материалам краевого семинара-практикума 26-28.02.2013.МБОУ лицей №11</w:t>
            </w:r>
            <w:r w:rsidR="00613691" w:rsidRPr="001F0F6F">
              <w:rPr>
                <w:rFonts w:ascii="Times New Roman" w:hAnsi="Times New Roman" w:cs="Times New Roman"/>
                <w:iCs/>
                <w:sz w:val="26"/>
                <w:szCs w:val="26"/>
              </w:rPr>
              <w:t>».</w:t>
            </w:r>
          </w:p>
        </w:tc>
        <w:tc>
          <w:tcPr>
            <w:tcW w:w="0" w:type="auto"/>
          </w:tcPr>
          <w:p w:rsidR="001871F6" w:rsidRPr="001F0F6F" w:rsidRDefault="00AC6170" w:rsidP="008206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F0F6F">
              <w:rPr>
                <w:rFonts w:ascii="Times New Roman" w:hAnsi="Times New Roman" w:cs="Times New Roman"/>
                <w:sz w:val="26"/>
                <w:szCs w:val="26"/>
              </w:rPr>
              <w:t>Еременко Елена Юрьевна, руководитель творческой группы учителей Ермаковского района осваивающих и внедряющих Теорию и технологию СДО, Дьяченко Ольга Григорьевна, учитель начальных классов.</w:t>
            </w:r>
          </w:p>
        </w:tc>
        <w:tc>
          <w:tcPr>
            <w:tcW w:w="0" w:type="auto"/>
          </w:tcPr>
          <w:p w:rsidR="001871F6" w:rsidRPr="001F0F6F" w:rsidRDefault="001871F6" w:rsidP="008206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F0F6F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  <w:r w:rsidR="00D614B8" w:rsidRPr="001F0F6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1F0F6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613691" w:rsidRPr="001F0F6F" w:rsidTr="00A35A00">
        <w:tc>
          <w:tcPr>
            <w:tcW w:w="783" w:type="dxa"/>
          </w:tcPr>
          <w:p w:rsidR="001871F6" w:rsidRPr="001F0F6F" w:rsidRDefault="001871F6" w:rsidP="008206F8">
            <w:pPr>
              <w:pStyle w:val="a4"/>
              <w:numPr>
                <w:ilvl w:val="0"/>
                <w:numId w:val="1"/>
              </w:numPr>
              <w:tabs>
                <w:tab w:val="left" w:pos="269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1871F6" w:rsidRPr="001F0F6F" w:rsidRDefault="001871F6" w:rsidP="008206F8">
            <w:pPr>
              <w:tabs>
                <w:tab w:val="left" w:pos="26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F0F6F">
              <w:rPr>
                <w:rFonts w:ascii="Times New Roman" w:hAnsi="Times New Roman" w:cs="Times New Roman"/>
                <w:sz w:val="26"/>
                <w:szCs w:val="26"/>
              </w:rPr>
              <w:t xml:space="preserve">Рефлексия  </w:t>
            </w:r>
          </w:p>
        </w:tc>
        <w:tc>
          <w:tcPr>
            <w:tcW w:w="0" w:type="auto"/>
          </w:tcPr>
          <w:p w:rsidR="001871F6" w:rsidRPr="001F0F6F" w:rsidRDefault="001871F6" w:rsidP="008206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F0F6F">
              <w:rPr>
                <w:rFonts w:ascii="Times New Roman" w:hAnsi="Times New Roman" w:cs="Times New Roman"/>
                <w:sz w:val="26"/>
                <w:szCs w:val="26"/>
              </w:rPr>
              <w:t>Еременко Е.Ю.</w:t>
            </w:r>
          </w:p>
        </w:tc>
        <w:tc>
          <w:tcPr>
            <w:tcW w:w="0" w:type="auto"/>
          </w:tcPr>
          <w:p w:rsidR="001871F6" w:rsidRPr="001F0F6F" w:rsidRDefault="001871F6" w:rsidP="008206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F0F6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D614B8" w:rsidRPr="001F0F6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1F0F6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D614B8" w:rsidRPr="001F0F6F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</w:tr>
      <w:tr w:rsidR="00613691" w:rsidRPr="001F0F6F" w:rsidTr="00A35A00">
        <w:tc>
          <w:tcPr>
            <w:tcW w:w="783" w:type="dxa"/>
          </w:tcPr>
          <w:p w:rsidR="001871F6" w:rsidRPr="001F0F6F" w:rsidRDefault="001871F6" w:rsidP="008206F8">
            <w:pPr>
              <w:pStyle w:val="a4"/>
              <w:numPr>
                <w:ilvl w:val="0"/>
                <w:numId w:val="1"/>
              </w:numPr>
              <w:tabs>
                <w:tab w:val="left" w:pos="269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1871F6" w:rsidRPr="001F0F6F" w:rsidRDefault="001871F6" w:rsidP="008206F8">
            <w:pPr>
              <w:tabs>
                <w:tab w:val="left" w:pos="26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F0F6F">
              <w:rPr>
                <w:rFonts w:ascii="Times New Roman" w:hAnsi="Times New Roman" w:cs="Times New Roman"/>
                <w:sz w:val="26"/>
                <w:szCs w:val="26"/>
              </w:rPr>
              <w:t>Обед</w:t>
            </w:r>
          </w:p>
        </w:tc>
        <w:tc>
          <w:tcPr>
            <w:tcW w:w="0" w:type="auto"/>
          </w:tcPr>
          <w:p w:rsidR="001871F6" w:rsidRPr="001F0F6F" w:rsidRDefault="001871F6" w:rsidP="008206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1871F6" w:rsidRPr="001F0F6F" w:rsidRDefault="001871F6" w:rsidP="008206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F0F6F"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  <w:r w:rsidR="00D614B8" w:rsidRPr="001F0F6F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</w:tr>
      <w:tr w:rsidR="00613691" w:rsidRPr="001F0F6F" w:rsidTr="00A35A00">
        <w:tc>
          <w:tcPr>
            <w:tcW w:w="783" w:type="dxa"/>
          </w:tcPr>
          <w:p w:rsidR="001871F6" w:rsidRPr="001F0F6F" w:rsidRDefault="001871F6" w:rsidP="008206F8">
            <w:pPr>
              <w:pStyle w:val="a4"/>
              <w:numPr>
                <w:ilvl w:val="0"/>
                <w:numId w:val="1"/>
              </w:numPr>
              <w:tabs>
                <w:tab w:val="left" w:pos="269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1871F6" w:rsidRPr="001F0F6F" w:rsidRDefault="001871F6" w:rsidP="008206F8">
            <w:pPr>
              <w:tabs>
                <w:tab w:val="left" w:pos="26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F0F6F">
              <w:rPr>
                <w:rFonts w:ascii="Times New Roman" w:hAnsi="Times New Roman" w:cs="Times New Roman"/>
                <w:sz w:val="26"/>
                <w:szCs w:val="26"/>
              </w:rPr>
              <w:t>Отъезд</w:t>
            </w:r>
          </w:p>
        </w:tc>
        <w:tc>
          <w:tcPr>
            <w:tcW w:w="0" w:type="auto"/>
          </w:tcPr>
          <w:p w:rsidR="001871F6" w:rsidRPr="001F0F6F" w:rsidRDefault="001871F6" w:rsidP="008206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1871F6" w:rsidRPr="001F0F6F" w:rsidRDefault="001871F6" w:rsidP="008206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F0F6F"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  <w:r w:rsidR="00D614B8" w:rsidRPr="001F0F6F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</w:tbl>
    <w:p w:rsidR="003D3D21" w:rsidRPr="001F0F6F" w:rsidRDefault="003D3D21" w:rsidP="003D3D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D3D21" w:rsidRPr="001F0F6F" w:rsidSect="001058F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428A81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30011B0"/>
    <w:multiLevelType w:val="hybridMultilevel"/>
    <w:tmpl w:val="60BEF466"/>
    <w:lvl w:ilvl="0" w:tplc="2ACA0C7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A4201E"/>
    <w:multiLevelType w:val="hybridMultilevel"/>
    <w:tmpl w:val="B428E4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C2172D"/>
    <w:multiLevelType w:val="hybridMultilevel"/>
    <w:tmpl w:val="B7BC1EF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5040DD5"/>
    <w:multiLevelType w:val="hybridMultilevel"/>
    <w:tmpl w:val="CE46E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873EF4"/>
    <w:multiLevelType w:val="hybridMultilevel"/>
    <w:tmpl w:val="8BDACA2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9D11D0"/>
    <w:rsid w:val="00010EB9"/>
    <w:rsid w:val="00075F48"/>
    <w:rsid w:val="001058FF"/>
    <w:rsid w:val="001871F6"/>
    <w:rsid w:val="00195C1E"/>
    <w:rsid w:val="001F0F6F"/>
    <w:rsid w:val="00211208"/>
    <w:rsid w:val="00276A1E"/>
    <w:rsid w:val="002A0661"/>
    <w:rsid w:val="002D581D"/>
    <w:rsid w:val="003117B3"/>
    <w:rsid w:val="00362EA7"/>
    <w:rsid w:val="0036419C"/>
    <w:rsid w:val="003D3D21"/>
    <w:rsid w:val="004F4C41"/>
    <w:rsid w:val="00530BF4"/>
    <w:rsid w:val="00572A42"/>
    <w:rsid w:val="00586CE6"/>
    <w:rsid w:val="005E6985"/>
    <w:rsid w:val="006056DA"/>
    <w:rsid w:val="00613691"/>
    <w:rsid w:val="006251FA"/>
    <w:rsid w:val="006659F3"/>
    <w:rsid w:val="006B27A3"/>
    <w:rsid w:val="00702D71"/>
    <w:rsid w:val="007074EE"/>
    <w:rsid w:val="007860DF"/>
    <w:rsid w:val="008206F8"/>
    <w:rsid w:val="00851F22"/>
    <w:rsid w:val="008558E9"/>
    <w:rsid w:val="0087040A"/>
    <w:rsid w:val="008D5608"/>
    <w:rsid w:val="009128CD"/>
    <w:rsid w:val="00934AA6"/>
    <w:rsid w:val="00964035"/>
    <w:rsid w:val="0097565F"/>
    <w:rsid w:val="009A1A44"/>
    <w:rsid w:val="009D11D0"/>
    <w:rsid w:val="009D5300"/>
    <w:rsid w:val="00A35A00"/>
    <w:rsid w:val="00A8438A"/>
    <w:rsid w:val="00AC6170"/>
    <w:rsid w:val="00AE01FA"/>
    <w:rsid w:val="00AF0DE8"/>
    <w:rsid w:val="00B21AE4"/>
    <w:rsid w:val="00B545BD"/>
    <w:rsid w:val="00B80D57"/>
    <w:rsid w:val="00BB0B06"/>
    <w:rsid w:val="00BC1184"/>
    <w:rsid w:val="00C06885"/>
    <w:rsid w:val="00C63AE5"/>
    <w:rsid w:val="00C823B4"/>
    <w:rsid w:val="00C84D29"/>
    <w:rsid w:val="00C909FB"/>
    <w:rsid w:val="00D614B8"/>
    <w:rsid w:val="00DB430A"/>
    <w:rsid w:val="00DD7131"/>
    <w:rsid w:val="00DF67CC"/>
    <w:rsid w:val="00EC2035"/>
    <w:rsid w:val="00F61644"/>
    <w:rsid w:val="00F73C04"/>
    <w:rsid w:val="00F77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3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3D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D3D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</cp:lastModifiedBy>
  <cp:revision>5</cp:revision>
  <cp:lastPrinted>2013-03-11T15:00:00Z</cp:lastPrinted>
  <dcterms:created xsi:type="dcterms:W3CDTF">2013-03-12T08:12:00Z</dcterms:created>
  <dcterms:modified xsi:type="dcterms:W3CDTF">2013-03-12T08:15:00Z</dcterms:modified>
</cp:coreProperties>
</file>