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43"/>
        <w:gridCol w:w="2244"/>
        <w:gridCol w:w="992"/>
        <w:gridCol w:w="1288"/>
        <w:gridCol w:w="2324"/>
        <w:gridCol w:w="2200"/>
        <w:gridCol w:w="1322"/>
        <w:gridCol w:w="1655"/>
      </w:tblGrid>
      <w:tr w:rsidR="00F50A7C" w:rsidRPr="007F1E21" w:rsidTr="00776B86">
        <w:tc>
          <w:tcPr>
            <w:tcW w:w="16019" w:type="dxa"/>
            <w:gridSpan w:val="9"/>
          </w:tcPr>
          <w:p w:rsidR="00F50A7C" w:rsidRPr="007F1E21" w:rsidRDefault="00F50A7C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>8-11 классы</w:t>
            </w:r>
          </w:p>
        </w:tc>
      </w:tr>
      <w:tr w:rsidR="0055260D" w:rsidRPr="007F1E21" w:rsidTr="0066601B">
        <w:tc>
          <w:tcPr>
            <w:tcW w:w="851" w:type="dxa"/>
          </w:tcPr>
          <w:p w:rsidR="0055260D" w:rsidRPr="007F1E21" w:rsidRDefault="0055260D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3" w:type="dxa"/>
          </w:tcPr>
          <w:p w:rsidR="0055260D" w:rsidRPr="007F1E21" w:rsidRDefault="0055260D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участника/участников</w:t>
            </w:r>
          </w:p>
        </w:tc>
        <w:tc>
          <w:tcPr>
            <w:tcW w:w="2244" w:type="dxa"/>
          </w:tcPr>
          <w:p w:rsidR="0055260D" w:rsidRPr="007F1E21" w:rsidRDefault="0055260D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2" w:type="dxa"/>
          </w:tcPr>
          <w:p w:rsidR="0055260D" w:rsidRPr="007F1E21" w:rsidRDefault="0055260D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88" w:type="dxa"/>
          </w:tcPr>
          <w:p w:rsidR="0055260D" w:rsidRPr="007F1E21" w:rsidRDefault="0055260D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6601B">
              <w:rPr>
                <w:rFonts w:ascii="Times New Roman" w:hAnsi="Times New Roman" w:cs="Times New Roman"/>
                <w:b/>
                <w:sz w:val="28"/>
                <w:szCs w:val="28"/>
              </w:rPr>
              <w:t>озрастная категория/направление/</w:t>
            </w: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324" w:type="dxa"/>
          </w:tcPr>
          <w:p w:rsidR="0055260D" w:rsidRPr="007F1E21" w:rsidRDefault="0055260D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работы </w:t>
            </w:r>
          </w:p>
        </w:tc>
        <w:tc>
          <w:tcPr>
            <w:tcW w:w="2200" w:type="dxa"/>
          </w:tcPr>
          <w:p w:rsidR="0055260D" w:rsidRPr="007F1E21" w:rsidRDefault="0055260D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Наставник </w:t>
            </w:r>
          </w:p>
        </w:tc>
        <w:tc>
          <w:tcPr>
            <w:tcW w:w="1322" w:type="dxa"/>
          </w:tcPr>
          <w:p w:rsidR="0055260D" w:rsidRPr="007F1E21" w:rsidRDefault="000B0BAB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  <w:tc>
          <w:tcPr>
            <w:tcW w:w="1655" w:type="dxa"/>
          </w:tcPr>
          <w:p w:rsidR="0055260D" w:rsidRPr="007F1E21" w:rsidRDefault="000B0BAB" w:rsidP="00513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55260D" w:rsidRPr="007F1E21" w:rsidTr="0066601B">
        <w:trPr>
          <w:trHeight w:val="2394"/>
        </w:trPr>
        <w:tc>
          <w:tcPr>
            <w:tcW w:w="851" w:type="dxa"/>
          </w:tcPr>
          <w:p w:rsidR="0055260D" w:rsidRPr="007F1E21" w:rsidRDefault="0055260D" w:rsidP="002835F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43" w:type="dxa"/>
          </w:tcPr>
          <w:p w:rsidR="0055260D" w:rsidRPr="007F1E21" w:rsidRDefault="0055260D" w:rsidP="00F0356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F1E21">
              <w:rPr>
                <w:rFonts w:ascii="Times New Roman" w:hAnsi="Times New Roman" w:cs="Times New Roman"/>
                <w:b/>
                <w:sz w:val="24"/>
              </w:rPr>
              <w:t>Ретунская</w:t>
            </w:r>
            <w:proofErr w:type="spellEnd"/>
            <w:r w:rsidRPr="007F1E21">
              <w:rPr>
                <w:rFonts w:ascii="Times New Roman" w:hAnsi="Times New Roman" w:cs="Times New Roman"/>
                <w:b/>
                <w:sz w:val="24"/>
              </w:rPr>
              <w:t xml:space="preserve"> Александрина </w:t>
            </w:r>
          </w:p>
        </w:tc>
        <w:tc>
          <w:tcPr>
            <w:tcW w:w="2244" w:type="dxa"/>
          </w:tcPr>
          <w:p w:rsidR="0055260D" w:rsidRPr="007F1E21" w:rsidRDefault="0055260D" w:rsidP="0028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СШ им Полного Кавалера Ордена Славы Юферова Г. П.</w:t>
            </w:r>
          </w:p>
        </w:tc>
        <w:tc>
          <w:tcPr>
            <w:tcW w:w="992" w:type="dxa"/>
          </w:tcPr>
          <w:p w:rsidR="0055260D" w:rsidRPr="007F1E21" w:rsidRDefault="0055260D" w:rsidP="0028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:rsidR="0055260D" w:rsidRPr="007F1E21" w:rsidRDefault="0055260D" w:rsidP="006E7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7B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24" w:type="dxa"/>
          </w:tcPr>
          <w:p w:rsidR="0055260D" w:rsidRPr="007F1E21" w:rsidRDefault="0055260D" w:rsidP="0028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Непосильный самоотверженный труд детей в годы ВОВ</w:t>
            </w:r>
          </w:p>
          <w:p w:rsidR="0055260D" w:rsidRPr="007F1E21" w:rsidRDefault="0055260D" w:rsidP="0028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(по автобиографическим рассказам Сергея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Пестунова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:rsidR="0055260D" w:rsidRPr="007F1E21" w:rsidRDefault="000B0BAB" w:rsidP="000B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Надежда Романовна</w:t>
            </w:r>
          </w:p>
        </w:tc>
        <w:tc>
          <w:tcPr>
            <w:tcW w:w="1322" w:type="dxa"/>
          </w:tcPr>
          <w:p w:rsidR="0055260D" w:rsidRPr="000B0BAB" w:rsidRDefault="000B0BAB" w:rsidP="000B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BA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55" w:type="dxa"/>
          </w:tcPr>
          <w:p w:rsidR="0055260D" w:rsidRPr="000B0BAB" w:rsidRDefault="000B0BAB" w:rsidP="000B0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BA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BE0618" w:rsidRPr="007F1E21" w:rsidRDefault="00BE0618" w:rsidP="00F03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Алиев Станислав </w:t>
            </w:r>
          </w:p>
        </w:tc>
        <w:tc>
          <w:tcPr>
            <w:tcW w:w="2244" w:type="dxa"/>
          </w:tcPr>
          <w:p w:rsidR="00BE0618" w:rsidRPr="007F1E21" w:rsidRDefault="00BE0618" w:rsidP="00F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E0618" w:rsidRPr="007F1E21" w:rsidRDefault="00BE0618" w:rsidP="00FD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/информатика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реальность в школьном музее 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Алексей 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322" w:type="dxa"/>
          </w:tcPr>
          <w:p w:rsidR="00BE0618" w:rsidRPr="00EC70F4" w:rsidRDefault="00EC70F4" w:rsidP="000B0BAB">
            <w:pPr>
              <w:jc w:val="center"/>
              <w:rPr>
                <w:b/>
              </w:rPr>
            </w:pPr>
            <w:r w:rsidRPr="00EC70F4">
              <w:rPr>
                <w:b/>
              </w:rPr>
              <w:t>32</w:t>
            </w:r>
          </w:p>
        </w:tc>
        <w:tc>
          <w:tcPr>
            <w:tcW w:w="1655" w:type="dxa"/>
          </w:tcPr>
          <w:p w:rsidR="00BE0618" w:rsidRPr="00EC70F4" w:rsidRDefault="004B3DE2" w:rsidP="000B0BAB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  <w:bookmarkStart w:id="0" w:name="_GoBack"/>
            <w:bookmarkEnd w:id="0"/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Черных Виктория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МБОУ Ивановская СШ»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гуманиатрное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/краеведение</w:t>
            </w:r>
          </w:p>
        </w:tc>
        <w:tc>
          <w:tcPr>
            <w:tcW w:w="2324" w:type="dxa"/>
          </w:tcPr>
          <w:p w:rsidR="00BE0618" w:rsidRPr="007F1E21" w:rsidRDefault="00EA13CC" w:rsidP="00B9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Деятельность И</w:t>
            </w:r>
            <w:r w:rsidRPr="00EA13CC">
              <w:rPr>
                <w:rFonts w:ascii="Times New Roman" w:hAnsi="Times New Roman" w:cs="Times New Roman"/>
                <w:szCs w:val="24"/>
              </w:rPr>
              <w:t xml:space="preserve">вановского клуба в 70-80 гг.  </w:t>
            </w:r>
            <w:proofErr w:type="spellStart"/>
            <w:r w:rsidRPr="00EA13CC">
              <w:rPr>
                <w:rFonts w:ascii="Times New Roman" w:hAnsi="Times New Roman" w:cs="Times New Roman"/>
                <w:szCs w:val="24"/>
              </w:rPr>
              <w:t>xx</w:t>
            </w:r>
            <w:proofErr w:type="spellEnd"/>
            <w:r w:rsidRPr="00EA13CC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Мещанова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сана Сергеевна</w:t>
            </w:r>
          </w:p>
        </w:tc>
        <w:tc>
          <w:tcPr>
            <w:tcW w:w="1322" w:type="dxa"/>
          </w:tcPr>
          <w:p w:rsidR="00BE0618" w:rsidRPr="00EC70F4" w:rsidRDefault="00EC70F4" w:rsidP="000B0BAB">
            <w:pPr>
              <w:jc w:val="center"/>
              <w:rPr>
                <w:b/>
              </w:rPr>
            </w:pPr>
            <w:r w:rsidRPr="00EC70F4">
              <w:rPr>
                <w:b/>
              </w:rPr>
              <w:t>36</w:t>
            </w:r>
          </w:p>
        </w:tc>
        <w:tc>
          <w:tcPr>
            <w:tcW w:w="1655" w:type="dxa"/>
          </w:tcPr>
          <w:p w:rsidR="00BE0618" w:rsidRPr="00EC70F4" w:rsidRDefault="00EC70F4" w:rsidP="000B0BAB">
            <w:pPr>
              <w:jc w:val="center"/>
              <w:rPr>
                <w:b/>
              </w:rPr>
            </w:pPr>
            <w:r w:rsidRPr="00EC70F4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 w:rsidP="008B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BE0618" w:rsidRPr="007F1E21" w:rsidRDefault="00BE0618" w:rsidP="008B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Арышева</w:t>
            </w:r>
            <w:proofErr w:type="spellEnd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действия серы жевательной на состояние и здоровье зубов 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Чулочникова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Викторовна, Еременко Елена Юрьевна </w:t>
            </w:r>
          </w:p>
        </w:tc>
        <w:tc>
          <w:tcPr>
            <w:tcW w:w="1322" w:type="dxa"/>
          </w:tcPr>
          <w:p w:rsidR="00BE0618" w:rsidRPr="00EC70F4" w:rsidRDefault="00EC70F4" w:rsidP="000B0BAB">
            <w:pPr>
              <w:jc w:val="center"/>
              <w:rPr>
                <w:b/>
              </w:rPr>
            </w:pPr>
            <w:r w:rsidRPr="00EC70F4">
              <w:rPr>
                <w:b/>
              </w:rPr>
              <w:t>52</w:t>
            </w:r>
          </w:p>
        </w:tc>
        <w:tc>
          <w:tcPr>
            <w:tcW w:w="1655" w:type="dxa"/>
          </w:tcPr>
          <w:p w:rsidR="00BE0618" w:rsidRPr="00EC70F4" w:rsidRDefault="00EC70F4" w:rsidP="000B0BAB">
            <w:pPr>
              <w:jc w:val="center"/>
              <w:rPr>
                <w:b/>
              </w:rPr>
            </w:pPr>
            <w:r w:rsidRPr="00EC70F4">
              <w:rPr>
                <w:b/>
              </w:rPr>
              <w:t>победитель</w:t>
            </w:r>
          </w:p>
        </w:tc>
      </w:tr>
      <w:tr w:rsidR="00BE0618" w:rsidRPr="007F1E21" w:rsidTr="0066601B">
        <w:trPr>
          <w:trHeight w:val="1987"/>
        </w:trPr>
        <w:tc>
          <w:tcPr>
            <w:tcW w:w="851" w:type="dxa"/>
            <w:vMerge w:val="restart"/>
          </w:tcPr>
          <w:p w:rsidR="00BE0618" w:rsidRPr="007F1E21" w:rsidRDefault="00BE0618" w:rsidP="008B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43" w:type="dxa"/>
            <w:vMerge w:val="restart"/>
          </w:tcPr>
          <w:p w:rsidR="00BE0618" w:rsidRPr="007F1E21" w:rsidRDefault="00BE0618" w:rsidP="008B0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Жукова Виктория</w:t>
            </w:r>
          </w:p>
        </w:tc>
        <w:tc>
          <w:tcPr>
            <w:tcW w:w="2244" w:type="dxa"/>
            <w:vMerge w:val="restart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92" w:type="dxa"/>
            <w:vMerge w:val="restart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bottom w:val="nil"/>
            </w:tcBorders>
          </w:tcPr>
          <w:p w:rsidR="00BE0618" w:rsidRPr="007F1E21" w:rsidRDefault="00BE0618" w:rsidP="00513FB9">
            <w:pPr>
              <w:tabs>
                <w:tab w:val="left" w:pos="1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/русский язык и литература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4" w:type="dxa"/>
            <w:vMerge w:val="restart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Фольклорные мотивы в поэме Н. А. Некрасова "Кому на Руси жить хорошо"</w:t>
            </w:r>
          </w:p>
        </w:tc>
        <w:tc>
          <w:tcPr>
            <w:tcW w:w="2200" w:type="dxa"/>
            <w:vMerge w:val="restart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 w:rsidR="000B0BAB">
              <w:rPr>
                <w:rFonts w:ascii="Times New Roman" w:hAnsi="Times New Roman" w:cs="Times New Roman"/>
                <w:sz w:val="24"/>
                <w:szCs w:val="24"/>
              </w:rPr>
              <w:t xml:space="preserve"> Майя Анатольевна</w:t>
            </w:r>
          </w:p>
        </w:tc>
        <w:tc>
          <w:tcPr>
            <w:tcW w:w="1322" w:type="dxa"/>
            <w:vMerge w:val="restart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31</w:t>
            </w:r>
          </w:p>
        </w:tc>
        <w:tc>
          <w:tcPr>
            <w:tcW w:w="1655" w:type="dxa"/>
            <w:vMerge w:val="restart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участник</w:t>
            </w:r>
          </w:p>
        </w:tc>
      </w:tr>
      <w:tr w:rsidR="00BE0618" w:rsidRPr="007F1E21" w:rsidTr="0066601B">
        <w:tc>
          <w:tcPr>
            <w:tcW w:w="851" w:type="dxa"/>
            <w:vMerge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BE0618" w:rsidRPr="007F1E21" w:rsidRDefault="00BE0618" w:rsidP="000B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BE0618" w:rsidRPr="007F1E21" w:rsidRDefault="00BE0618" w:rsidP="000B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3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Олег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действия мыла на сообщество бактерий кожи рук 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Ерёменко Елена Юрьевна</w:t>
            </w:r>
          </w:p>
        </w:tc>
        <w:tc>
          <w:tcPr>
            <w:tcW w:w="1322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40.5</w:t>
            </w:r>
          </w:p>
        </w:tc>
        <w:tc>
          <w:tcPr>
            <w:tcW w:w="1655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Ракитская</w:t>
            </w:r>
            <w:proofErr w:type="spellEnd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/экология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Как живёшь,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Мигнинский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пруд?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Афанасьева Ирина Николаевна</w:t>
            </w:r>
          </w:p>
        </w:tc>
        <w:tc>
          <w:tcPr>
            <w:tcW w:w="1322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18,5</w:t>
            </w:r>
          </w:p>
        </w:tc>
        <w:tc>
          <w:tcPr>
            <w:tcW w:w="1655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участник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3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Казачинова</w:t>
            </w:r>
            <w:proofErr w:type="spellEnd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Нижнесуэтукская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/экология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Спасение леса бумажными осами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Аттинг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стасия Юрьевна</w:t>
            </w:r>
          </w:p>
        </w:tc>
        <w:tc>
          <w:tcPr>
            <w:tcW w:w="1322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41</w:t>
            </w:r>
          </w:p>
        </w:tc>
        <w:tc>
          <w:tcPr>
            <w:tcW w:w="1655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Бакланова Полина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Нижнесуэтукская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/МХК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Модульное изображение моей школы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Аттинг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стасия Юрьевна</w:t>
            </w:r>
          </w:p>
        </w:tc>
        <w:tc>
          <w:tcPr>
            <w:tcW w:w="1322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45,5</w:t>
            </w:r>
            <w:r w:rsidR="00EC2C2A">
              <w:rPr>
                <w:b/>
              </w:rPr>
              <w:t>ё</w:t>
            </w:r>
          </w:p>
        </w:tc>
        <w:tc>
          <w:tcPr>
            <w:tcW w:w="1655" w:type="dxa"/>
          </w:tcPr>
          <w:p w:rsidR="00BE0618" w:rsidRPr="002D4265" w:rsidRDefault="002D4265" w:rsidP="002D4265">
            <w:pPr>
              <w:jc w:val="center"/>
              <w:rPr>
                <w:b/>
              </w:rPr>
            </w:pPr>
            <w:r w:rsidRPr="002D4265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2D4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43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Мешалкин Александр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«Ермаковская СШ 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№2»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тественно-научное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Универсальное экологическое 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чистящее средство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Касьянова Мар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ина Васильевна</w:t>
            </w:r>
          </w:p>
        </w:tc>
        <w:tc>
          <w:tcPr>
            <w:tcW w:w="1322" w:type="dxa"/>
          </w:tcPr>
          <w:p w:rsidR="00BE0618" w:rsidRPr="002D4265" w:rsidRDefault="002D4265" w:rsidP="000B0BAB">
            <w:pPr>
              <w:jc w:val="center"/>
              <w:rPr>
                <w:b/>
              </w:rPr>
            </w:pPr>
            <w:r w:rsidRPr="002D4265">
              <w:rPr>
                <w:b/>
              </w:rPr>
              <w:t>24</w:t>
            </w:r>
          </w:p>
        </w:tc>
        <w:tc>
          <w:tcPr>
            <w:tcW w:w="1655" w:type="dxa"/>
          </w:tcPr>
          <w:p w:rsidR="00BE0618" w:rsidRPr="002D4265" w:rsidRDefault="00E9558E" w:rsidP="000B0BAB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EC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143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Белевский Андрей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7C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4057C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24057C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F1E21" w:rsidRDefault="00BE0618" w:rsidP="006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7C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24057C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24057C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7C">
              <w:rPr>
                <w:rFonts w:ascii="Times New Roman" w:hAnsi="Times New Roman" w:cs="Times New Roman"/>
                <w:sz w:val="24"/>
                <w:szCs w:val="24"/>
              </w:rPr>
              <w:t>Сравнение разных видов растворимого кофе в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технологии его изготовления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7C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24057C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322" w:type="dxa"/>
          </w:tcPr>
          <w:p w:rsidR="00BE0618" w:rsidRPr="00E9558E" w:rsidRDefault="00E9558E" w:rsidP="000B0BAB">
            <w:pPr>
              <w:jc w:val="center"/>
              <w:rPr>
                <w:rFonts w:ascii="Bahnschrift Light SemiCondensed" w:hAnsi="Bahnschrift Light SemiCondensed"/>
                <w:b/>
              </w:rPr>
            </w:pPr>
            <w:r w:rsidRPr="00E9558E">
              <w:rPr>
                <w:rFonts w:ascii="Bahnschrift Light SemiCondensed" w:hAnsi="Bahnschrift Light SemiCondensed"/>
                <w:b/>
              </w:rPr>
              <w:t>37</w:t>
            </w:r>
          </w:p>
        </w:tc>
        <w:tc>
          <w:tcPr>
            <w:tcW w:w="1655" w:type="dxa"/>
          </w:tcPr>
          <w:p w:rsidR="00BE0618" w:rsidRPr="00E9558E" w:rsidRDefault="00E9558E" w:rsidP="000B0BAB">
            <w:pPr>
              <w:jc w:val="center"/>
              <w:rPr>
                <w:rFonts w:ascii="Bahnschrift Light SemiCondensed" w:hAnsi="Bahnschrift Light SemiCondensed"/>
                <w:b/>
              </w:rPr>
            </w:pPr>
            <w:r>
              <w:rPr>
                <w:rFonts w:ascii="Bahnschrift Light SemiCondensed" w:hAnsi="Bahnschrift Light SemiCondensed"/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Default="00EC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43" w:type="dxa"/>
          </w:tcPr>
          <w:p w:rsidR="00BE0618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Изместьева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2244" w:type="dxa"/>
          </w:tcPr>
          <w:p w:rsidR="00BE0618" w:rsidRPr="00750F65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50F65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классы/технология</w:t>
            </w:r>
          </w:p>
        </w:tc>
        <w:tc>
          <w:tcPr>
            <w:tcW w:w="2324" w:type="dxa"/>
          </w:tcPr>
          <w:p w:rsidR="00BE0618" w:rsidRPr="00750F65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7B">
              <w:rPr>
                <w:rFonts w:ascii="Times New Roman" w:hAnsi="Times New Roman" w:cs="Times New Roman"/>
                <w:sz w:val="24"/>
                <w:szCs w:val="24"/>
              </w:rPr>
              <w:t>«Сыр: натуральный продукт или подделка»</w:t>
            </w:r>
          </w:p>
        </w:tc>
        <w:tc>
          <w:tcPr>
            <w:tcW w:w="2200" w:type="dxa"/>
          </w:tcPr>
          <w:p w:rsidR="00BE0618" w:rsidRPr="00750F65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Елена 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22" w:type="dxa"/>
          </w:tcPr>
          <w:p w:rsidR="00BE0618" w:rsidRPr="00E9558E" w:rsidRDefault="00E9558E" w:rsidP="000B0BAB">
            <w:pPr>
              <w:jc w:val="center"/>
              <w:rPr>
                <w:b/>
              </w:rPr>
            </w:pPr>
            <w:r w:rsidRPr="00E9558E">
              <w:rPr>
                <w:b/>
              </w:rPr>
              <w:t>32,5</w:t>
            </w:r>
          </w:p>
        </w:tc>
        <w:tc>
          <w:tcPr>
            <w:tcW w:w="1655" w:type="dxa"/>
          </w:tcPr>
          <w:p w:rsidR="00BE0618" w:rsidRPr="00E9558E" w:rsidRDefault="00E9558E" w:rsidP="000B0BAB">
            <w:pPr>
              <w:jc w:val="center"/>
              <w:rPr>
                <w:b/>
              </w:rPr>
            </w:pPr>
            <w:r w:rsidRPr="00E9558E">
              <w:rPr>
                <w:b/>
              </w:rPr>
              <w:t>участник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Default="00EC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43" w:type="dxa"/>
          </w:tcPr>
          <w:p w:rsidR="00BE0618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Чулочников Артём</w:t>
            </w:r>
          </w:p>
        </w:tc>
        <w:tc>
          <w:tcPr>
            <w:tcW w:w="2244" w:type="dxa"/>
          </w:tcPr>
          <w:p w:rsidR="00BE0618" w:rsidRPr="0024057C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24057C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24057C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Энергетический напиток – источник энергии или опасный яд?</w:t>
            </w:r>
          </w:p>
        </w:tc>
        <w:tc>
          <w:tcPr>
            <w:tcW w:w="2200" w:type="dxa"/>
          </w:tcPr>
          <w:p w:rsidR="00BE0618" w:rsidRPr="0024057C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750F65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 xml:space="preserve">сана Викторовна </w:t>
            </w:r>
          </w:p>
        </w:tc>
        <w:tc>
          <w:tcPr>
            <w:tcW w:w="1322" w:type="dxa"/>
          </w:tcPr>
          <w:p w:rsidR="00BE0618" w:rsidRPr="00E9558E" w:rsidRDefault="00E9558E" w:rsidP="000B0BAB">
            <w:pPr>
              <w:jc w:val="center"/>
              <w:rPr>
                <w:b/>
              </w:rPr>
            </w:pPr>
            <w:r w:rsidRPr="00E9558E">
              <w:rPr>
                <w:b/>
              </w:rPr>
              <w:t>46,5</w:t>
            </w:r>
          </w:p>
        </w:tc>
        <w:tc>
          <w:tcPr>
            <w:tcW w:w="1655" w:type="dxa"/>
          </w:tcPr>
          <w:p w:rsidR="00BE0618" w:rsidRPr="00E9558E" w:rsidRDefault="00E9558E" w:rsidP="000B0BAB">
            <w:pPr>
              <w:jc w:val="center"/>
              <w:rPr>
                <w:b/>
              </w:rPr>
            </w:pPr>
            <w:r w:rsidRPr="00E9558E">
              <w:rPr>
                <w:b/>
              </w:rPr>
              <w:t>победитель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Default="00EC2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3" w:type="dxa"/>
          </w:tcPr>
          <w:p w:rsidR="00BE0618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A7">
              <w:rPr>
                <w:rFonts w:ascii="Times New Roman" w:hAnsi="Times New Roman" w:cs="Times New Roman"/>
                <w:b/>
                <w:sz w:val="24"/>
                <w:szCs w:val="24"/>
              </w:rPr>
              <w:t>Умнова Василина</w:t>
            </w:r>
          </w:p>
        </w:tc>
        <w:tc>
          <w:tcPr>
            <w:tcW w:w="2244" w:type="dxa"/>
          </w:tcPr>
          <w:p w:rsidR="00BE0618" w:rsidRPr="00750F65" w:rsidRDefault="00BE0618" w:rsidP="004C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A7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60A7">
              <w:rPr>
                <w:rFonts w:ascii="Times New Roman" w:hAnsi="Times New Roman" w:cs="Times New Roman"/>
                <w:sz w:val="24"/>
                <w:szCs w:val="24"/>
              </w:rPr>
              <w:t>ольшереченская</w:t>
            </w:r>
            <w:proofErr w:type="spellEnd"/>
            <w:r w:rsidRPr="004C60A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nil"/>
            </w:tcBorders>
          </w:tcPr>
          <w:p w:rsidR="00BE0618" w:rsidRPr="00750F65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A7">
              <w:rPr>
                <w:rFonts w:ascii="Times New Roman" w:hAnsi="Times New Roman" w:cs="Times New Roman"/>
                <w:sz w:val="24"/>
                <w:szCs w:val="24"/>
              </w:rPr>
              <w:t>8-11 классы/</w:t>
            </w:r>
            <w:proofErr w:type="gramStart"/>
            <w:r w:rsidRPr="004C60A7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4C60A7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750F65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A7">
              <w:rPr>
                <w:rFonts w:ascii="Times New Roman" w:hAnsi="Times New Roman" w:cs="Times New Roman"/>
                <w:sz w:val="24"/>
                <w:szCs w:val="24"/>
              </w:rPr>
              <w:t>В чём секрет долголетия</w:t>
            </w:r>
          </w:p>
        </w:tc>
        <w:tc>
          <w:tcPr>
            <w:tcW w:w="2200" w:type="dxa"/>
          </w:tcPr>
          <w:p w:rsidR="00BE0618" w:rsidRPr="00750F65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60A7">
              <w:rPr>
                <w:rFonts w:ascii="Times New Roman" w:hAnsi="Times New Roman" w:cs="Times New Roman"/>
                <w:sz w:val="24"/>
                <w:szCs w:val="24"/>
              </w:rPr>
              <w:t>огорева</w:t>
            </w:r>
            <w:proofErr w:type="spellEnd"/>
            <w:r w:rsidRPr="004C60A7">
              <w:rPr>
                <w:rFonts w:ascii="Times New Roman" w:hAnsi="Times New Roman" w:cs="Times New Roman"/>
                <w:sz w:val="24"/>
                <w:szCs w:val="24"/>
              </w:rPr>
              <w:t xml:space="preserve"> Любовь Ефимовна</w:t>
            </w:r>
          </w:p>
        </w:tc>
        <w:tc>
          <w:tcPr>
            <w:tcW w:w="1322" w:type="dxa"/>
          </w:tcPr>
          <w:p w:rsidR="00BE0618" w:rsidRPr="00E9558E" w:rsidRDefault="00E9558E" w:rsidP="000B0BAB">
            <w:pPr>
              <w:jc w:val="center"/>
              <w:rPr>
                <w:b/>
              </w:rPr>
            </w:pPr>
            <w:r w:rsidRPr="00E9558E">
              <w:rPr>
                <w:b/>
              </w:rPr>
              <w:t>21,5</w:t>
            </w:r>
          </w:p>
        </w:tc>
        <w:tc>
          <w:tcPr>
            <w:tcW w:w="1655" w:type="dxa"/>
          </w:tcPr>
          <w:p w:rsidR="00BE0618" w:rsidRPr="00E9558E" w:rsidRDefault="00E9558E" w:rsidP="000B0BAB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BE0618" w:rsidRPr="007F1E21" w:rsidTr="001A02B0">
        <w:tc>
          <w:tcPr>
            <w:tcW w:w="16019" w:type="dxa"/>
            <w:gridSpan w:val="9"/>
          </w:tcPr>
          <w:p w:rsidR="00BE0618" w:rsidRPr="007F1E21" w:rsidRDefault="00BE0618" w:rsidP="00F5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BE0618" w:rsidRPr="0024057C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057C"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Антиповаа</w:t>
            </w:r>
            <w:proofErr w:type="spellEnd"/>
            <w:r w:rsidRPr="00240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соседства на рост растений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33,5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участник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 w:rsidP="00545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43" w:type="dxa"/>
          </w:tcPr>
          <w:p w:rsidR="00BE0618" w:rsidRPr="007F1E21" w:rsidRDefault="00BE0618" w:rsidP="00F03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>Зеленовский</w:t>
            </w:r>
            <w:proofErr w:type="spellEnd"/>
            <w:r w:rsidRPr="007F1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Тимур /Щавель Давид </w:t>
            </w:r>
          </w:p>
        </w:tc>
        <w:tc>
          <w:tcPr>
            <w:tcW w:w="2244" w:type="dxa"/>
          </w:tcPr>
          <w:p w:rsidR="00BE0618" w:rsidRPr="007F1E21" w:rsidRDefault="00BE0618" w:rsidP="0054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№1»</w:t>
            </w:r>
          </w:p>
        </w:tc>
        <w:tc>
          <w:tcPr>
            <w:tcW w:w="992" w:type="dxa"/>
          </w:tcPr>
          <w:p w:rsidR="00BE0618" w:rsidRPr="007F1E21" w:rsidRDefault="00BE0618" w:rsidP="0054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BE0618" w:rsidRPr="007F1E21" w:rsidRDefault="00BE0618" w:rsidP="0054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/английский язык</w:t>
            </w:r>
            <w:r w:rsidRPr="007F1E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4" w:type="dxa"/>
          </w:tcPr>
          <w:p w:rsidR="00BE0618" w:rsidRPr="007F1E21" w:rsidRDefault="00BE0618" w:rsidP="0054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Какую роль играет красный цвет в жизни русских и англичан?</w:t>
            </w:r>
          </w:p>
        </w:tc>
        <w:tc>
          <w:tcPr>
            <w:tcW w:w="2200" w:type="dxa"/>
          </w:tcPr>
          <w:p w:rsidR="00BE0618" w:rsidRPr="007F1E21" w:rsidRDefault="000B0BAB" w:rsidP="000B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Наталья Николаевна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50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победитель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BE0618" w:rsidRPr="002978BF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BF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Юлия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7F1E21" w:rsidRDefault="00BE0618" w:rsidP="00BD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Нужны ли растениям витамины?»</w:t>
            </w:r>
          </w:p>
          <w:p w:rsidR="00BE0618" w:rsidRPr="007F1E21" w:rsidRDefault="00BE0618" w:rsidP="00BD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витаминов на рост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хлорофитума</w:t>
            </w:r>
            <w:proofErr w:type="spellEnd"/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41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BE0618" w:rsidRPr="002978BF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Колупаева Анна 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Влияние освещенности на проростки фасоли и редиса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7F1E2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43,5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BE0618" w:rsidRPr="00E06622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22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Арина</w:t>
            </w:r>
          </w:p>
        </w:tc>
        <w:tc>
          <w:tcPr>
            <w:tcW w:w="224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2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06622"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 w:rsidRPr="00E06622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992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/химия</w:t>
            </w:r>
          </w:p>
        </w:tc>
        <w:tc>
          <w:tcPr>
            <w:tcW w:w="2324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22">
              <w:rPr>
                <w:rFonts w:ascii="Times New Roman" w:hAnsi="Times New Roman" w:cs="Times New Roman"/>
                <w:sz w:val="24"/>
                <w:szCs w:val="24"/>
              </w:rPr>
              <w:t>Питьевому фонтану быть! Или какая вода пригодна для питьевого режима школы</w:t>
            </w:r>
          </w:p>
        </w:tc>
        <w:tc>
          <w:tcPr>
            <w:tcW w:w="2200" w:type="dxa"/>
          </w:tcPr>
          <w:p w:rsidR="00BE0618" w:rsidRPr="007F1E21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22">
              <w:rPr>
                <w:rFonts w:ascii="Times New Roman" w:hAnsi="Times New Roman" w:cs="Times New Roman"/>
                <w:sz w:val="24"/>
                <w:szCs w:val="24"/>
              </w:rPr>
              <w:t>Глущенко Наталья Сергеевна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41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призёр</w:t>
            </w:r>
          </w:p>
        </w:tc>
      </w:tr>
      <w:tr w:rsidR="00BE0618" w:rsidRPr="00E9558E" w:rsidTr="0066601B">
        <w:tc>
          <w:tcPr>
            <w:tcW w:w="851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</w:tcPr>
          <w:p w:rsidR="00BE0618" w:rsidRPr="00E06622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29">
              <w:rPr>
                <w:rFonts w:ascii="Times New Roman" w:hAnsi="Times New Roman" w:cs="Times New Roman"/>
                <w:b/>
                <w:sz w:val="24"/>
                <w:szCs w:val="24"/>
              </w:rPr>
              <w:t>Филимонова Алиса</w:t>
            </w:r>
          </w:p>
        </w:tc>
        <w:tc>
          <w:tcPr>
            <w:tcW w:w="2244" w:type="dxa"/>
          </w:tcPr>
          <w:p w:rsidR="00BE0618" w:rsidRPr="00E06622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«Ивановская СШ»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E06622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2200" w:type="dxa"/>
          </w:tcPr>
          <w:p w:rsidR="00BE0618" w:rsidRPr="00E06622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Сохорева</w:t>
            </w:r>
            <w:proofErr w:type="spellEnd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41,5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призёр</w:t>
            </w:r>
          </w:p>
        </w:tc>
      </w:tr>
      <w:tr w:rsidR="00BE0618" w:rsidRPr="00E9558E" w:rsidTr="0066601B">
        <w:tc>
          <w:tcPr>
            <w:tcW w:w="851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3" w:type="dxa"/>
          </w:tcPr>
          <w:p w:rsidR="00BE0618" w:rsidRPr="00060729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b/>
                <w:sz w:val="24"/>
                <w:szCs w:val="24"/>
              </w:rPr>
              <w:t>Великанов Лев</w:t>
            </w:r>
          </w:p>
        </w:tc>
        <w:tc>
          <w:tcPr>
            <w:tcW w:w="2244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Филиал МБОУ "</w:t>
            </w:r>
            <w:proofErr w:type="spellStart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 xml:space="preserve"> СШ" "</w:t>
            </w:r>
            <w:proofErr w:type="spellStart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Большереченская</w:t>
            </w:r>
            <w:proofErr w:type="spellEnd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BE0618" w:rsidRPr="00060729" w:rsidRDefault="00BE0618" w:rsidP="006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5-7 классы/гуманитарное/</w:t>
            </w:r>
            <w:r w:rsidR="00653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324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Мои предки в Великой Отечественной войне</w:t>
            </w:r>
          </w:p>
        </w:tc>
        <w:tc>
          <w:tcPr>
            <w:tcW w:w="2200" w:type="dxa"/>
          </w:tcPr>
          <w:p w:rsidR="00BE0618" w:rsidRPr="00060729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29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Ольга </w:t>
            </w:r>
            <w:proofErr w:type="spellStart"/>
            <w:r w:rsidRPr="00060729"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37,5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3" w:type="dxa"/>
          </w:tcPr>
          <w:p w:rsidR="00BE0618" w:rsidRPr="00353753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753">
              <w:rPr>
                <w:rFonts w:ascii="Times New Roman" w:hAnsi="Times New Roman" w:cs="Times New Roman"/>
                <w:b/>
                <w:sz w:val="24"/>
                <w:szCs w:val="24"/>
              </w:rPr>
              <w:t>Солодова</w:t>
            </w:r>
            <w:proofErr w:type="spellEnd"/>
            <w:r w:rsidRPr="00353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Пелагея</w:t>
            </w:r>
          </w:p>
        </w:tc>
        <w:tc>
          <w:tcPr>
            <w:tcW w:w="2244" w:type="dxa"/>
          </w:tcPr>
          <w:p w:rsidR="00BE0618" w:rsidRPr="00060729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BE0618" w:rsidRPr="00353753" w:rsidRDefault="00B00798" w:rsidP="00B0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классы/гуманитарное/краеведение</w:t>
            </w:r>
          </w:p>
        </w:tc>
        <w:tc>
          <w:tcPr>
            <w:tcW w:w="2324" w:type="dxa"/>
          </w:tcPr>
          <w:p w:rsidR="00BE0618" w:rsidRPr="00060729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библиотеки </w:t>
            </w:r>
            <w:proofErr w:type="spellStart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игна</w:t>
            </w:r>
            <w:proofErr w:type="spellEnd"/>
          </w:p>
        </w:tc>
        <w:tc>
          <w:tcPr>
            <w:tcW w:w="2200" w:type="dxa"/>
          </w:tcPr>
          <w:p w:rsidR="00BE0618" w:rsidRPr="00060729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Тенсина</w:t>
            </w:r>
            <w:proofErr w:type="spellEnd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45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3" w:type="dxa"/>
          </w:tcPr>
          <w:p w:rsidR="00BE0618" w:rsidRPr="00353753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4F4">
              <w:rPr>
                <w:rFonts w:ascii="Times New Roman" w:hAnsi="Times New Roman" w:cs="Times New Roman"/>
                <w:b/>
                <w:sz w:val="24"/>
                <w:szCs w:val="24"/>
              </w:rPr>
              <w:t>Колб Дарья</w:t>
            </w:r>
          </w:p>
        </w:tc>
        <w:tc>
          <w:tcPr>
            <w:tcW w:w="2244" w:type="dxa"/>
          </w:tcPr>
          <w:p w:rsidR="00BE0618" w:rsidRPr="00353753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№1»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BE0618" w:rsidRPr="00353753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4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7864F4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864F4">
              <w:rPr>
                <w:rFonts w:ascii="Times New Roman" w:hAnsi="Times New Roman" w:cs="Times New Roman"/>
                <w:sz w:val="24"/>
                <w:szCs w:val="24"/>
              </w:rPr>
              <w:t>/биология</w:t>
            </w:r>
          </w:p>
        </w:tc>
        <w:tc>
          <w:tcPr>
            <w:tcW w:w="2324" w:type="dxa"/>
          </w:tcPr>
          <w:p w:rsidR="00BE0618" w:rsidRPr="00353753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4">
              <w:rPr>
                <w:rFonts w:ascii="Times New Roman" w:hAnsi="Times New Roman" w:cs="Times New Roman"/>
                <w:sz w:val="24"/>
                <w:szCs w:val="24"/>
              </w:rPr>
              <w:t>Домашняя коллекция декоративных растений</w:t>
            </w:r>
          </w:p>
        </w:tc>
        <w:tc>
          <w:tcPr>
            <w:tcW w:w="2200" w:type="dxa"/>
          </w:tcPr>
          <w:p w:rsidR="00BE0618" w:rsidRPr="00353753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39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призёр</w:t>
            </w:r>
          </w:p>
        </w:tc>
      </w:tr>
      <w:tr w:rsidR="00BE0618" w:rsidRPr="007F1E21" w:rsidTr="0066601B">
        <w:tc>
          <w:tcPr>
            <w:tcW w:w="851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:rsidR="00BE0618" w:rsidRPr="007864F4" w:rsidRDefault="00BE0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E4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Александра</w:t>
            </w:r>
          </w:p>
        </w:tc>
        <w:tc>
          <w:tcPr>
            <w:tcW w:w="2244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Жеблахтинская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992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BE0618" w:rsidRPr="007864F4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E2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D12EE2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D12EE2">
              <w:rPr>
                <w:rFonts w:ascii="Times New Roman" w:hAnsi="Times New Roman" w:cs="Times New Roman"/>
                <w:sz w:val="24"/>
                <w:szCs w:val="24"/>
              </w:rPr>
              <w:t>/химия</w:t>
            </w:r>
          </w:p>
        </w:tc>
        <w:tc>
          <w:tcPr>
            <w:tcW w:w="2324" w:type="dxa"/>
          </w:tcPr>
          <w:p w:rsidR="00BE0618" w:rsidRPr="007864F4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E2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средства. Польза или вред?</w:t>
            </w:r>
          </w:p>
        </w:tc>
        <w:tc>
          <w:tcPr>
            <w:tcW w:w="2200" w:type="dxa"/>
          </w:tcPr>
          <w:p w:rsidR="00BE0618" w:rsidRDefault="00B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EE2">
              <w:rPr>
                <w:rFonts w:ascii="Times New Roman" w:hAnsi="Times New Roman" w:cs="Times New Roman"/>
                <w:sz w:val="24"/>
                <w:szCs w:val="24"/>
              </w:rPr>
              <w:t>Варик</w:t>
            </w:r>
            <w:proofErr w:type="spellEnd"/>
            <w:r w:rsidRPr="00D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1322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30</w:t>
            </w:r>
          </w:p>
        </w:tc>
        <w:tc>
          <w:tcPr>
            <w:tcW w:w="1655" w:type="dxa"/>
          </w:tcPr>
          <w:p w:rsidR="00BE0618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участник</w:t>
            </w:r>
          </w:p>
        </w:tc>
      </w:tr>
      <w:tr w:rsidR="00247897" w:rsidRPr="007F1E21" w:rsidTr="0066601B">
        <w:tc>
          <w:tcPr>
            <w:tcW w:w="851" w:type="dxa"/>
          </w:tcPr>
          <w:p w:rsidR="00247897" w:rsidRDefault="002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3" w:type="dxa"/>
          </w:tcPr>
          <w:p w:rsidR="00247897" w:rsidRPr="00BD1FE4" w:rsidRDefault="00247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</w:t>
            </w:r>
          </w:p>
        </w:tc>
        <w:tc>
          <w:tcPr>
            <w:tcW w:w="2244" w:type="dxa"/>
          </w:tcPr>
          <w:p w:rsidR="00247897" w:rsidRDefault="002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47897" w:rsidRDefault="002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247897" w:rsidRPr="00D12EE2" w:rsidRDefault="002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97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247897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247897">
              <w:rPr>
                <w:rFonts w:ascii="Times New Roman" w:hAnsi="Times New Roman" w:cs="Times New Roman"/>
                <w:sz w:val="24"/>
                <w:szCs w:val="24"/>
              </w:rPr>
              <w:t>/химия</w:t>
            </w:r>
          </w:p>
        </w:tc>
        <w:tc>
          <w:tcPr>
            <w:tcW w:w="2324" w:type="dxa"/>
          </w:tcPr>
          <w:p w:rsidR="00247897" w:rsidRPr="00D12EE2" w:rsidRDefault="002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247897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247897">
              <w:rPr>
                <w:rFonts w:ascii="Times New Roman" w:hAnsi="Times New Roman" w:cs="Times New Roman"/>
                <w:sz w:val="24"/>
                <w:szCs w:val="24"/>
              </w:rPr>
              <w:t xml:space="preserve"> среды газированных напитков и их влияние на организм человека</w:t>
            </w:r>
          </w:p>
        </w:tc>
        <w:tc>
          <w:tcPr>
            <w:tcW w:w="2200" w:type="dxa"/>
          </w:tcPr>
          <w:p w:rsidR="00247897" w:rsidRPr="00D12EE2" w:rsidRDefault="0024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0B0BAB">
              <w:rPr>
                <w:rFonts w:ascii="Times New Roman" w:hAnsi="Times New Roman" w:cs="Times New Roman"/>
                <w:sz w:val="24"/>
                <w:szCs w:val="24"/>
              </w:rPr>
              <w:t>стасия Георгиевна</w:t>
            </w:r>
          </w:p>
        </w:tc>
        <w:tc>
          <w:tcPr>
            <w:tcW w:w="1322" w:type="dxa"/>
          </w:tcPr>
          <w:p w:rsidR="00247897" w:rsidRPr="00E9558E" w:rsidRDefault="00E9558E" w:rsidP="00E9558E">
            <w:pPr>
              <w:jc w:val="center"/>
              <w:rPr>
                <w:b/>
              </w:rPr>
            </w:pPr>
            <w:r w:rsidRPr="00E9558E">
              <w:rPr>
                <w:b/>
              </w:rPr>
              <w:t>23,5</w:t>
            </w:r>
          </w:p>
        </w:tc>
        <w:tc>
          <w:tcPr>
            <w:tcW w:w="1655" w:type="dxa"/>
          </w:tcPr>
          <w:p w:rsidR="00247897" w:rsidRPr="00E9558E" w:rsidRDefault="00E9558E" w:rsidP="00E9558E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89336A" w:rsidRPr="007F1E21" w:rsidTr="0066601B">
        <w:tc>
          <w:tcPr>
            <w:tcW w:w="851" w:type="dxa"/>
          </w:tcPr>
          <w:p w:rsidR="0089336A" w:rsidRDefault="008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3" w:type="dxa"/>
          </w:tcPr>
          <w:p w:rsidR="0089336A" w:rsidRDefault="0089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Эдуард</w:t>
            </w:r>
          </w:p>
        </w:tc>
        <w:tc>
          <w:tcPr>
            <w:tcW w:w="2244" w:type="dxa"/>
          </w:tcPr>
          <w:p w:rsidR="0089336A" w:rsidRDefault="008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№1»</w:t>
            </w:r>
          </w:p>
        </w:tc>
        <w:tc>
          <w:tcPr>
            <w:tcW w:w="992" w:type="dxa"/>
          </w:tcPr>
          <w:p w:rsidR="0089336A" w:rsidRDefault="008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89336A" w:rsidRPr="00247897" w:rsidRDefault="0089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F4">
              <w:rPr>
                <w:rFonts w:ascii="Times New Roman" w:hAnsi="Times New Roman" w:cs="Times New Roman"/>
                <w:sz w:val="24"/>
                <w:szCs w:val="24"/>
              </w:rPr>
              <w:t>5-7 классы/</w:t>
            </w:r>
            <w:proofErr w:type="gramStart"/>
            <w:r w:rsidRPr="007864F4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7864F4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Pr="00786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иология</w:t>
            </w:r>
          </w:p>
        </w:tc>
        <w:tc>
          <w:tcPr>
            <w:tcW w:w="2324" w:type="dxa"/>
          </w:tcPr>
          <w:p w:rsidR="0089336A" w:rsidRPr="00875F27" w:rsidRDefault="0087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Черные садовые муравьи (</w:t>
            </w:r>
            <w:proofErr w:type="spellStart"/>
            <w:r w:rsidRPr="00875F27">
              <w:rPr>
                <w:rFonts w:ascii="Times New Roman" w:hAnsi="Times New Roman" w:cs="Times New Roman"/>
                <w:sz w:val="24"/>
                <w:szCs w:val="24"/>
              </w:rPr>
              <w:t>Lasius</w:t>
            </w:r>
            <w:proofErr w:type="spellEnd"/>
            <w:r w:rsidRPr="0087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F27">
              <w:rPr>
                <w:rFonts w:ascii="Times New Roman" w:hAnsi="Times New Roman" w:cs="Times New Roman"/>
                <w:sz w:val="24"/>
                <w:szCs w:val="24"/>
              </w:rPr>
              <w:t>niger</w:t>
            </w:r>
            <w:proofErr w:type="spellEnd"/>
            <w:r w:rsidRPr="00875F27">
              <w:rPr>
                <w:rFonts w:ascii="Times New Roman" w:hAnsi="Times New Roman" w:cs="Times New Roman"/>
                <w:sz w:val="24"/>
                <w:szCs w:val="24"/>
              </w:rPr>
              <w:t>) и дерновые муравьи (</w:t>
            </w:r>
            <w:proofErr w:type="spellStart"/>
            <w:r w:rsidRPr="00875F27">
              <w:rPr>
                <w:rFonts w:ascii="Times New Roman" w:hAnsi="Times New Roman" w:cs="Times New Roman"/>
                <w:sz w:val="24"/>
                <w:szCs w:val="24"/>
              </w:rPr>
              <w:t>Tetramorium</w:t>
            </w:r>
            <w:proofErr w:type="spellEnd"/>
            <w:r w:rsidRPr="0087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caespit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для начинающих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мирмекиперов</w:t>
            </w:r>
            <w:proofErr w:type="spellEnd"/>
          </w:p>
        </w:tc>
        <w:tc>
          <w:tcPr>
            <w:tcW w:w="2200" w:type="dxa"/>
          </w:tcPr>
          <w:p w:rsidR="0089336A" w:rsidRDefault="009E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322" w:type="dxa"/>
          </w:tcPr>
          <w:p w:rsidR="0089336A" w:rsidRPr="00A80CCE" w:rsidRDefault="00A80CCE" w:rsidP="00E9558E">
            <w:pPr>
              <w:jc w:val="center"/>
              <w:rPr>
                <w:b/>
              </w:rPr>
            </w:pPr>
            <w:r w:rsidRPr="00A80CCE">
              <w:rPr>
                <w:b/>
              </w:rPr>
              <w:t>38,5</w:t>
            </w:r>
          </w:p>
        </w:tc>
        <w:tc>
          <w:tcPr>
            <w:tcW w:w="1655" w:type="dxa"/>
          </w:tcPr>
          <w:p w:rsidR="0089336A" w:rsidRPr="00A80CCE" w:rsidRDefault="00A80CCE" w:rsidP="00E9558E">
            <w:pPr>
              <w:jc w:val="center"/>
              <w:rPr>
                <w:b/>
              </w:rPr>
            </w:pPr>
            <w:r w:rsidRPr="00A80CCE">
              <w:rPr>
                <w:b/>
              </w:rPr>
              <w:t>призёр</w:t>
            </w:r>
          </w:p>
        </w:tc>
      </w:tr>
    </w:tbl>
    <w:p w:rsidR="005D7967" w:rsidRDefault="005D7967"/>
    <w:sectPr w:rsidR="005D7967" w:rsidSect="00513FB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CF" w:rsidRDefault="003A30CF" w:rsidP="00513FB9">
      <w:pPr>
        <w:spacing w:after="0" w:line="240" w:lineRule="auto"/>
      </w:pPr>
      <w:r>
        <w:separator/>
      </w:r>
    </w:p>
  </w:endnote>
  <w:endnote w:type="continuationSeparator" w:id="0">
    <w:p w:rsidR="003A30CF" w:rsidRDefault="003A30CF" w:rsidP="0051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CF" w:rsidRDefault="003A30CF" w:rsidP="00513FB9">
      <w:pPr>
        <w:spacing w:after="0" w:line="240" w:lineRule="auto"/>
      </w:pPr>
      <w:r>
        <w:separator/>
      </w:r>
    </w:p>
  </w:footnote>
  <w:footnote w:type="continuationSeparator" w:id="0">
    <w:p w:rsidR="003A30CF" w:rsidRDefault="003A30CF" w:rsidP="0051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B9" w:rsidRPr="00513FB9" w:rsidRDefault="00513FB9" w:rsidP="00513FB9">
    <w:pPr>
      <w:pStyle w:val="a4"/>
      <w:jc w:val="center"/>
      <w:rPr>
        <w:rFonts w:ascii="Times New Roman" w:hAnsi="Times New Roman" w:cs="Times New Roman"/>
        <w:b/>
        <w:sz w:val="32"/>
      </w:rPr>
    </w:pPr>
    <w:r w:rsidRPr="00513FB9">
      <w:rPr>
        <w:rFonts w:ascii="Times New Roman" w:hAnsi="Times New Roman" w:cs="Times New Roman"/>
        <w:b/>
        <w:sz w:val="32"/>
      </w:rPr>
      <w:t>Протокол районного конкурса исследовательских работ «НЕДЕЛЯ НАУКИ»-2024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D3"/>
    <w:rsid w:val="00060729"/>
    <w:rsid w:val="000B0BAB"/>
    <w:rsid w:val="000D6C9F"/>
    <w:rsid w:val="00127598"/>
    <w:rsid w:val="00195FF8"/>
    <w:rsid w:val="0021396A"/>
    <w:rsid w:val="0024057C"/>
    <w:rsid w:val="00247897"/>
    <w:rsid w:val="002835F2"/>
    <w:rsid w:val="002978BF"/>
    <w:rsid w:val="002D4265"/>
    <w:rsid w:val="002F54EF"/>
    <w:rsid w:val="002F763E"/>
    <w:rsid w:val="00332EC1"/>
    <w:rsid w:val="00346DA8"/>
    <w:rsid w:val="00353753"/>
    <w:rsid w:val="003733CF"/>
    <w:rsid w:val="00382A7B"/>
    <w:rsid w:val="00384305"/>
    <w:rsid w:val="0038791D"/>
    <w:rsid w:val="003A120D"/>
    <w:rsid w:val="003A30CF"/>
    <w:rsid w:val="00424A8D"/>
    <w:rsid w:val="00497548"/>
    <w:rsid w:val="004B3DE2"/>
    <w:rsid w:val="004C60A7"/>
    <w:rsid w:val="004D7FF6"/>
    <w:rsid w:val="00513FB9"/>
    <w:rsid w:val="00517B1E"/>
    <w:rsid w:val="0052658E"/>
    <w:rsid w:val="0055260D"/>
    <w:rsid w:val="005A4A6D"/>
    <w:rsid w:val="005D7967"/>
    <w:rsid w:val="006416F4"/>
    <w:rsid w:val="00653B32"/>
    <w:rsid w:val="00653F21"/>
    <w:rsid w:val="0066601B"/>
    <w:rsid w:val="0067226F"/>
    <w:rsid w:val="006C3B7F"/>
    <w:rsid w:val="006D0018"/>
    <w:rsid w:val="006E7BFB"/>
    <w:rsid w:val="00717501"/>
    <w:rsid w:val="00750F65"/>
    <w:rsid w:val="00782531"/>
    <w:rsid w:val="007864F4"/>
    <w:rsid w:val="00791683"/>
    <w:rsid w:val="007F1E21"/>
    <w:rsid w:val="008251E3"/>
    <w:rsid w:val="00834623"/>
    <w:rsid w:val="00834D49"/>
    <w:rsid w:val="00875F27"/>
    <w:rsid w:val="00882743"/>
    <w:rsid w:val="0089336A"/>
    <w:rsid w:val="008F0744"/>
    <w:rsid w:val="00920FF2"/>
    <w:rsid w:val="00933AE4"/>
    <w:rsid w:val="009B435B"/>
    <w:rsid w:val="009E0578"/>
    <w:rsid w:val="009E44D4"/>
    <w:rsid w:val="009F2273"/>
    <w:rsid w:val="00A80CCE"/>
    <w:rsid w:val="00B00798"/>
    <w:rsid w:val="00B96AAF"/>
    <w:rsid w:val="00BB486F"/>
    <w:rsid w:val="00BD1FE4"/>
    <w:rsid w:val="00BD7EBF"/>
    <w:rsid w:val="00BE0618"/>
    <w:rsid w:val="00C17DDA"/>
    <w:rsid w:val="00CE3F9B"/>
    <w:rsid w:val="00D12EE2"/>
    <w:rsid w:val="00D31BC8"/>
    <w:rsid w:val="00D32D78"/>
    <w:rsid w:val="00D42042"/>
    <w:rsid w:val="00DE2ED3"/>
    <w:rsid w:val="00E06622"/>
    <w:rsid w:val="00E57B3F"/>
    <w:rsid w:val="00E9558E"/>
    <w:rsid w:val="00EA13CC"/>
    <w:rsid w:val="00EC2C2A"/>
    <w:rsid w:val="00EC70F4"/>
    <w:rsid w:val="00F03563"/>
    <w:rsid w:val="00F24A29"/>
    <w:rsid w:val="00F50A7C"/>
    <w:rsid w:val="00FA1E8A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FB9"/>
  </w:style>
  <w:style w:type="paragraph" w:styleId="a6">
    <w:name w:val="footer"/>
    <w:basedOn w:val="a"/>
    <w:link w:val="a7"/>
    <w:uiPriority w:val="99"/>
    <w:unhideWhenUsed/>
    <w:rsid w:val="0051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FB9"/>
  </w:style>
  <w:style w:type="paragraph" w:styleId="a6">
    <w:name w:val="footer"/>
    <w:basedOn w:val="a"/>
    <w:link w:val="a7"/>
    <w:uiPriority w:val="99"/>
    <w:unhideWhenUsed/>
    <w:rsid w:val="0051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115</cp:revision>
  <dcterms:created xsi:type="dcterms:W3CDTF">2024-03-13T01:48:00Z</dcterms:created>
  <dcterms:modified xsi:type="dcterms:W3CDTF">2024-06-24T03:23:00Z</dcterms:modified>
</cp:coreProperties>
</file>